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3" w:rsidRPr="00307DCC" w:rsidRDefault="00307DCC" w:rsidP="00307DCC">
      <w:pPr>
        <w:spacing w:after="0"/>
        <w:rPr>
          <w:b/>
          <w:i/>
          <w:sz w:val="24"/>
          <w:szCs w:val="24"/>
        </w:rPr>
      </w:pPr>
      <w:r w:rsidRPr="00307DCC">
        <w:rPr>
          <w:b/>
          <w:i/>
          <w:sz w:val="24"/>
          <w:szCs w:val="24"/>
        </w:rPr>
        <w:t>IV Liceum Ogólnokształcące</w:t>
      </w:r>
    </w:p>
    <w:p w:rsidR="00307DCC" w:rsidRPr="00307DCC" w:rsidRDefault="00307DCC" w:rsidP="00307DCC">
      <w:pPr>
        <w:spacing w:after="0"/>
        <w:rPr>
          <w:b/>
          <w:i/>
          <w:sz w:val="24"/>
          <w:szCs w:val="24"/>
        </w:rPr>
      </w:pPr>
      <w:r w:rsidRPr="00307DCC">
        <w:rPr>
          <w:b/>
          <w:i/>
          <w:sz w:val="24"/>
          <w:szCs w:val="24"/>
        </w:rPr>
        <w:t>im. Tadeusza Kotarbińskiego</w:t>
      </w:r>
    </w:p>
    <w:p w:rsidR="00307DCC" w:rsidRPr="00307DCC" w:rsidRDefault="00307DCC" w:rsidP="00307DCC">
      <w:pPr>
        <w:spacing w:after="0"/>
        <w:rPr>
          <w:b/>
          <w:i/>
          <w:sz w:val="24"/>
          <w:szCs w:val="24"/>
        </w:rPr>
      </w:pPr>
      <w:r w:rsidRPr="00307DCC">
        <w:rPr>
          <w:b/>
          <w:i/>
          <w:sz w:val="24"/>
          <w:szCs w:val="24"/>
        </w:rPr>
        <w:t>w Gorzowie Wielkopolski</w:t>
      </w:r>
    </w:p>
    <w:p w:rsidR="00307DCC" w:rsidRDefault="00307DCC" w:rsidP="00563352">
      <w:pPr>
        <w:jc w:val="center"/>
        <w:rPr>
          <w:b/>
          <w:sz w:val="52"/>
          <w:szCs w:val="52"/>
        </w:rPr>
      </w:pPr>
    </w:p>
    <w:p w:rsidR="00B81BAC" w:rsidRPr="001B6AA3" w:rsidRDefault="00B81BAC" w:rsidP="00563352">
      <w:pPr>
        <w:jc w:val="center"/>
        <w:rPr>
          <w:b/>
          <w:sz w:val="52"/>
          <w:szCs w:val="52"/>
        </w:rPr>
      </w:pPr>
      <w:r w:rsidRPr="001B6AA3">
        <w:rPr>
          <w:b/>
          <w:sz w:val="52"/>
          <w:szCs w:val="52"/>
        </w:rPr>
        <w:t>Uwaga!!</w:t>
      </w:r>
    </w:p>
    <w:p w:rsidR="00B52C9F" w:rsidRDefault="00B81BAC" w:rsidP="005633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ABSOLWENCI Z LAT UBIEGŁYCH</w:t>
      </w:r>
    </w:p>
    <w:p w:rsidR="00563352" w:rsidRPr="00563352" w:rsidRDefault="00563352" w:rsidP="00563352">
      <w:pPr>
        <w:jc w:val="center"/>
        <w:rPr>
          <w:b/>
          <w:sz w:val="44"/>
          <w:szCs w:val="44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B52C9F" w:rsidTr="00563352">
        <w:tc>
          <w:tcPr>
            <w:tcW w:w="9923" w:type="dxa"/>
          </w:tcPr>
          <w:p w:rsidR="00B52C9F" w:rsidRDefault="00B52C9F" w:rsidP="00307DCC">
            <w:pPr>
              <w:jc w:val="center"/>
              <w:rPr>
                <w:b/>
                <w:sz w:val="36"/>
                <w:szCs w:val="36"/>
              </w:rPr>
            </w:pPr>
          </w:p>
          <w:p w:rsidR="00B52C9F" w:rsidRDefault="001B6AA3" w:rsidP="00307D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Kody do logowania – WYNIKI </w:t>
            </w:r>
            <w:r w:rsidR="00307DCC">
              <w:rPr>
                <w:b/>
                <w:sz w:val="36"/>
                <w:szCs w:val="36"/>
              </w:rPr>
              <w:t>EGZAMINU</w:t>
            </w:r>
          </w:p>
          <w:p w:rsidR="001B6AA3" w:rsidRDefault="001B6AA3" w:rsidP="00307D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będą umieszczone w kopertach z kodami kreskowymi.</w:t>
            </w:r>
          </w:p>
          <w:p w:rsidR="001B6AA3" w:rsidRDefault="001B6AA3" w:rsidP="00307DCC">
            <w:pPr>
              <w:jc w:val="center"/>
              <w:rPr>
                <w:b/>
                <w:sz w:val="36"/>
                <w:szCs w:val="36"/>
              </w:rPr>
            </w:pPr>
          </w:p>
          <w:p w:rsidR="001B6AA3" w:rsidRDefault="001B6AA3" w:rsidP="00307D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Prosimy o zabranie z koperty KODU</w:t>
            </w:r>
            <w:r w:rsidR="00307DCC">
              <w:rPr>
                <w:b/>
                <w:sz w:val="36"/>
                <w:szCs w:val="36"/>
              </w:rPr>
              <w:t xml:space="preserve"> ZIU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.</w:t>
            </w:r>
          </w:p>
          <w:p w:rsidR="001B6AA3" w:rsidRPr="001B6AA3" w:rsidRDefault="001B6AA3" w:rsidP="00307DC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52C9F" w:rsidRDefault="00563352" w:rsidP="00CC7A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B6AA3" w:rsidRPr="00307DCC" w:rsidRDefault="001B6AA3" w:rsidP="00CC7A8B">
      <w:pPr>
        <w:rPr>
          <w:b/>
          <w:sz w:val="24"/>
          <w:szCs w:val="24"/>
        </w:rPr>
      </w:pP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1B6AA3">
        <w:rPr>
          <w:sz w:val="28"/>
          <w:szCs w:val="28"/>
        </w:rPr>
        <w:tab/>
      </w:r>
      <w:r w:rsidRPr="00307DCC">
        <w:rPr>
          <w:b/>
          <w:sz w:val="24"/>
          <w:szCs w:val="24"/>
        </w:rPr>
        <w:t>Dyrektor IV LO</w:t>
      </w:r>
    </w:p>
    <w:p w:rsidR="001B6AA3" w:rsidRPr="00307DCC" w:rsidRDefault="001B6AA3" w:rsidP="00CC7A8B">
      <w:pPr>
        <w:rPr>
          <w:b/>
          <w:sz w:val="24"/>
          <w:szCs w:val="24"/>
        </w:rPr>
      </w:pP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</w:r>
      <w:r w:rsidRPr="00307DCC">
        <w:rPr>
          <w:b/>
          <w:sz w:val="24"/>
          <w:szCs w:val="24"/>
        </w:rPr>
        <w:tab/>
        <w:t>mgr Hanna Mickiewicz-Kędziora</w:t>
      </w:r>
    </w:p>
    <w:sectPr w:rsidR="001B6AA3" w:rsidRPr="00307DCC" w:rsidSect="001B6AA3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8C9"/>
    <w:multiLevelType w:val="multilevel"/>
    <w:tmpl w:val="F5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446DE"/>
    <w:multiLevelType w:val="hybridMultilevel"/>
    <w:tmpl w:val="FDBE1414"/>
    <w:lvl w:ilvl="0" w:tplc="A2BC706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43481E"/>
    <w:multiLevelType w:val="hybridMultilevel"/>
    <w:tmpl w:val="832256C6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4547090D"/>
    <w:multiLevelType w:val="hybridMultilevel"/>
    <w:tmpl w:val="92F65412"/>
    <w:lvl w:ilvl="0" w:tplc="584A6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546112"/>
    <w:multiLevelType w:val="multilevel"/>
    <w:tmpl w:val="7CB0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4155D"/>
    <w:multiLevelType w:val="hybridMultilevel"/>
    <w:tmpl w:val="92F65412"/>
    <w:lvl w:ilvl="0" w:tplc="584A6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075C1D"/>
    <w:multiLevelType w:val="hybridMultilevel"/>
    <w:tmpl w:val="003C7400"/>
    <w:lvl w:ilvl="0" w:tplc="D5304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E73106"/>
    <w:multiLevelType w:val="multilevel"/>
    <w:tmpl w:val="E8E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0D"/>
    <w:rsid w:val="0016470D"/>
    <w:rsid w:val="001B6AA3"/>
    <w:rsid w:val="00296248"/>
    <w:rsid w:val="002C1002"/>
    <w:rsid w:val="002D51CB"/>
    <w:rsid w:val="00307DCC"/>
    <w:rsid w:val="004F0BE6"/>
    <w:rsid w:val="00563352"/>
    <w:rsid w:val="005A1358"/>
    <w:rsid w:val="009C4FFB"/>
    <w:rsid w:val="00B52C9F"/>
    <w:rsid w:val="00B81BAC"/>
    <w:rsid w:val="00C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A4AC"/>
  <w15:chartTrackingRefBased/>
  <w15:docId w15:val="{D2BA76FE-C0E8-4B57-BBAE-89386996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2021-04-23T07:09:00Z</cp:lastPrinted>
  <dcterms:created xsi:type="dcterms:W3CDTF">2021-04-09T05:49:00Z</dcterms:created>
  <dcterms:modified xsi:type="dcterms:W3CDTF">2021-04-23T09:52:00Z</dcterms:modified>
</cp:coreProperties>
</file>